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67" w:rsidRDefault="00ED7467" w:rsidP="00CE4B56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ED7467" w:rsidRDefault="00ED7467" w:rsidP="00CE4B56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Es.83:</w:t>
      </w:r>
    </w:p>
    <w:p w:rsidR="00ED7467" w:rsidRPr="00CD2190" w:rsidRDefault="00ED7467" w:rsidP="00CE4B56">
      <w:pPr>
        <w:rPr>
          <w:rFonts w:ascii="Times New Roman" w:eastAsia="MS Gothic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Nel piano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x0y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 determina l’equazione della circonferenza </w:t>
      </w:r>
      <w:r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C</w:t>
      </w:r>
      <w:r w:rsidRP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>1</w:t>
      </w:r>
      <w:r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 xml:space="preserve">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>avente diametro AB, dove A(2,2) e  B(-4,2)</w:t>
      </w:r>
      <w:r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 xml:space="preserve">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; sia 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C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1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il centro. Determinare l’equazione della circonferenza 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C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 passante per 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C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1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, per 0 e per D(4,0) e sia 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C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it-IT"/>
        </w:rPr>
        <w:t xml:space="preserve">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il suo centro. Determinare le equazioni delle rette rette 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t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1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 e 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t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 tangenti a 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C</w:t>
      </w:r>
      <w:r w:rsidR="003258E9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 nei suoi punti d’intersezione con l’asse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it-IT"/>
          </w:rPr>
          <m:t>x</m:t>
        </m:r>
      </m:oMath>
      <w:r w:rsidR="003258E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. </w:t>
      </w:r>
      <w:r w:rsidR="00CD2190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Detto inoltre H il punto d’intersezione di </w:t>
      </w:r>
      <w:r w:rsidR="00CD2190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t</w:t>
      </w:r>
      <w:r w:rsidR="00CD2190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1  </w:t>
      </w:r>
      <w:r w:rsidR="00CD2190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>e</w:t>
      </w:r>
      <w:r w:rsidR="00CD2190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  </w:t>
      </w:r>
      <w:r w:rsidR="00CD2190"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t</w:t>
      </w:r>
      <w:r w:rsidR="00CD2190"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 w:rsidR="00CD2190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 , calcolare l’area del quadrilatero </w:t>
      </w:r>
      <w:r w:rsidR="00CD2190">
        <w:rPr>
          <w:rFonts w:ascii="Times New Roman" w:eastAsiaTheme="minorEastAsia" w:hAnsi="Times New Roman" w:cs="Times New Roman"/>
          <w:i/>
          <w:noProof/>
          <w:sz w:val="24"/>
          <w:szCs w:val="24"/>
          <w:lang w:eastAsia="it-IT"/>
        </w:rPr>
        <w:t>OC</w:t>
      </w:r>
      <w:r w:rsidR="00CD2190">
        <w:rPr>
          <w:rFonts w:ascii="Times New Roman" w:eastAsiaTheme="minorEastAsia" w:hAnsi="Times New Roman" w:cs="Times New Roman"/>
          <w:i/>
          <w:noProof/>
          <w:sz w:val="24"/>
          <w:szCs w:val="24"/>
          <w:vertAlign w:val="subscript"/>
          <w:lang w:eastAsia="it-IT"/>
        </w:rPr>
        <w:t>2</w:t>
      </w:r>
      <w:r w:rsidR="00CD2190">
        <w:rPr>
          <w:rFonts w:ascii="Times New Roman" w:eastAsiaTheme="minorEastAsia" w:hAnsi="Times New Roman" w:cs="Times New Roman"/>
          <w:i/>
          <w:noProof/>
          <w:sz w:val="24"/>
          <w:szCs w:val="24"/>
          <w:lang w:eastAsia="it-IT"/>
        </w:rPr>
        <w:t>DH.</w:t>
      </w:r>
      <w:r w:rsidR="00CD2190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it-IT"/>
        </w:rPr>
        <w:t xml:space="preserve"> </w:t>
      </w:r>
    </w:p>
    <w:p w:rsidR="00ED7467" w:rsidRDefault="002B54C3" w:rsidP="00CE4B56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2B54C3">
        <w:rPr>
          <w:rFonts w:ascii="Times New Roman" w:hAnsi="Times New Roman" w:cs="Times New Roman"/>
          <w:noProof/>
          <w:sz w:val="24"/>
          <w:szCs w:val="24"/>
          <w:highlight w:val="yellow"/>
          <w:lang w:eastAsia="it-IT"/>
        </w:rPr>
        <w:t>Piano di risoluzione</w:t>
      </w:r>
    </w:p>
    <w:p w:rsidR="002B54C3" w:rsidRDefault="002B54C3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Conoscendo gli estremi del diametro trovo il centro (punto medio di AB) e il raggio (metà del segmento AB). Col centro e il raggio trovo l’equazione della circonferenza </w:t>
      </w:r>
      <w:r>
        <w:rPr>
          <w:rFonts w:ascii="Script MT Bold" w:hAnsi="Script MT Bold" w:cs="Times New Roman"/>
          <w:noProof/>
          <w:sz w:val="24"/>
          <w:szCs w:val="24"/>
          <w:lang w:eastAsia="it-IT"/>
        </w:rPr>
        <w:t>C</w:t>
      </w:r>
      <w:r>
        <w:rPr>
          <w:rFonts w:ascii="Script MT Bold" w:hAnsi="Script MT Bold" w:cs="Times New Roman"/>
          <w:noProof/>
          <w:sz w:val="24"/>
          <w:szCs w:val="24"/>
          <w:vertAlign w:val="subscript"/>
          <w:lang w:eastAsia="it-IT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.</w:t>
      </w:r>
    </w:p>
    <w:p w:rsidR="00010396" w:rsidRDefault="00010396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Per trovare l’equazione della circonferenza  </w:t>
      </w:r>
      <w:r>
        <w:rPr>
          <w:rFonts w:ascii="Script MT Bold" w:hAnsi="Script MT Bold" w:cs="Times New Roman"/>
          <w:noProof/>
          <w:sz w:val="24"/>
          <w:szCs w:val="24"/>
          <w:lang w:eastAsia="it-IT"/>
        </w:rPr>
        <w:t>C</w:t>
      </w:r>
      <w:r>
        <w:rPr>
          <w:rFonts w:ascii="Script MT Bold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metto a sistema i 3 punti. Per trovare il centro usufruisco della formula (-a/2, -b/2). </w:t>
      </w:r>
    </w:p>
    <w:p w:rsidR="00010396" w:rsidRDefault="00010396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Trovo i punti di tangenza mettendo a sistema l’equazione della circonferenza </w:t>
      </w:r>
      <w:r>
        <w:rPr>
          <w:rFonts w:ascii="Script MT Bold" w:hAnsi="Script MT Bold" w:cs="Times New Roman"/>
          <w:noProof/>
          <w:sz w:val="24"/>
          <w:szCs w:val="24"/>
          <w:lang w:eastAsia="it-IT"/>
        </w:rPr>
        <w:t>C</w:t>
      </w:r>
      <w:r>
        <w:rPr>
          <w:rFonts w:ascii="Script MT Bold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e y=0. Con le formule di sdoppiamento trovo le rette tangenti. Metto a sistema le 2 tangenti e trovo H. </w:t>
      </w:r>
    </w:p>
    <w:p w:rsidR="005F662B" w:rsidRDefault="005F662B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5F662B" w:rsidRDefault="005F662B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5F662B">
        <w:rPr>
          <w:rFonts w:ascii="Times New Roman" w:hAnsi="Times New Roman" w:cs="Times New Roman"/>
          <w:noProof/>
          <w:sz w:val="24"/>
          <w:szCs w:val="24"/>
          <w:highlight w:val="yellow"/>
          <w:lang w:eastAsia="it-IT"/>
        </w:rPr>
        <w:t>Risoluzione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5F662B" w:rsidRDefault="005F662B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5F662B" w:rsidRDefault="00AC0F22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Trovo C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it-IT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:</w:t>
      </w:r>
    </w:p>
    <w:p w:rsidR="00AC0F22" w:rsidRDefault="00FD65C7" w:rsidP="00010396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2-4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it-IT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2+2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2</m:t>
                  </m:r>
                </m:den>
              </m:f>
            </m:e>
          </m:d>
          <m:box>
            <m:boxPr>
              <m:opEmu m:val="on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yields</m:t>
                  </m:r>
                </m:e>
              </m:groupChr>
            </m:e>
          </m:box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it-IT"/>
                </w:rPr>
                <m:t>-1,2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eastAsia="it-IT"/>
            </w:rPr>
            <m:t xml:space="preserve"> </m:t>
          </m:r>
        </m:oMath>
      </m:oMathPara>
    </w:p>
    <w:p w:rsidR="00AC0F22" w:rsidRPr="00AC0F22" w:rsidRDefault="00DA2D71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Trovo Raggio C1:</w:t>
      </w:r>
    </w:p>
    <w:p w:rsidR="00ED7467" w:rsidRDefault="00DA2D71" w:rsidP="0001039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AB/2=r</w:t>
      </w:r>
    </w:p>
    <w:p w:rsidR="00DA2D71" w:rsidRPr="00DA2D71" w:rsidRDefault="00FD65C7" w:rsidP="00010396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it-IT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eastAsia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m:t>2+4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it-IT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it-IT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=r</m:t>
        </m:r>
      </m:oMath>
      <w:r w:rsidR="00DA2D71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it-I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yields</m:t>
                </m:r>
              </m:e>
            </m:groupChr>
          </m:e>
        </m:box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it-IT"/>
          </w:rPr>
          <m:t xml:space="preserve">3 </m:t>
        </m:r>
      </m:oMath>
    </w:p>
    <w:p w:rsidR="00BE7721" w:rsidRDefault="00DA2D71" w:rsidP="00CE4B56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Trovo </w:t>
      </w:r>
      <w:r>
        <w:rPr>
          <w:rFonts w:ascii="Script MT Bold" w:hAnsi="Script MT Bold" w:cs="Times New Roman"/>
          <w:noProof/>
          <w:sz w:val="24"/>
          <w:szCs w:val="24"/>
          <w:lang w:eastAsia="it-IT"/>
        </w:rPr>
        <w:t>C</w:t>
      </w:r>
      <w:r>
        <w:rPr>
          <w:rFonts w:ascii="Script MT Bold" w:hAnsi="Script MT Bold" w:cs="Times New Roman"/>
          <w:noProof/>
          <w:sz w:val="24"/>
          <w:szCs w:val="24"/>
          <w:vertAlign w:val="subscript"/>
          <w:lang w:eastAsia="it-IT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:</w:t>
      </w:r>
    </w:p>
    <w:p w:rsidR="00BE7721" w:rsidRDefault="00FD65C7" w:rsidP="00CE4B56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it-IT"/>
                </w:rPr>
                <m:t>(y-2)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  <w:lang w:eastAsia="it-IT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  <w:lang w:eastAsia="it-IT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it-IT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sup>
          </m:sSup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yields</m:t>
                  </m:r>
                </m:e>
              </m:groupChr>
            </m:e>
          </m:box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it-IT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it-IT"/>
            </w:rPr>
            <m:t>+2x-4y-4=0</m:t>
          </m:r>
        </m:oMath>
      </m:oMathPara>
    </w:p>
    <w:p w:rsidR="00ED7467" w:rsidRDefault="00FD65C7" w:rsidP="00BE7721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6.4pt;margin-top:7.25pt;width:147.6pt;height:84.7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25615" w:rsidRDefault="00C25615">
                  <w:r>
                    <w:t>Due errori. 4 dovrebbe essere ….</w:t>
                  </w:r>
                </w:p>
                <w:p w:rsidR="00C25615" w:rsidRDefault="00C25615">
                  <w:r>
                    <w:t xml:space="preserve">Controlla con Derive la soluzione del </w:t>
                  </w:r>
                  <w:r w:rsidR="00D25ED7">
                    <w:t xml:space="preserve">tuo </w:t>
                  </w:r>
                  <w:r>
                    <w:t>sistema</w:t>
                  </w:r>
                </w:p>
              </w:txbxContent>
            </v:textbox>
          </v:shape>
        </w:pict>
      </w:r>
      <w:r w:rsidR="00BE7721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Trovo </w:t>
      </w:r>
      <w:r w:rsidR="00BE7721">
        <w:rPr>
          <w:rFonts w:ascii="Script MT Bold" w:hAnsi="Script MT Bold" w:cs="Times New Roman"/>
          <w:noProof/>
          <w:sz w:val="24"/>
          <w:szCs w:val="24"/>
          <w:lang w:eastAsia="it-IT"/>
        </w:rPr>
        <w:t>C</w:t>
      </w:r>
      <w:r w:rsidR="00BE7721">
        <w:rPr>
          <w:rFonts w:ascii="Script MT Bold" w:hAnsi="Script MT Bold" w:cs="Times New Roman"/>
          <w:noProof/>
          <w:sz w:val="24"/>
          <w:szCs w:val="24"/>
          <w:vertAlign w:val="subscript"/>
          <w:lang w:eastAsia="it-IT"/>
        </w:rPr>
        <w:t xml:space="preserve">2 </w:t>
      </w:r>
      <w:r w:rsidR="00BE7721">
        <w:rPr>
          <w:rFonts w:ascii="Times New Roman" w:hAnsi="Times New Roman" w:cs="Times New Roman"/>
          <w:noProof/>
          <w:sz w:val="24"/>
          <w:szCs w:val="24"/>
          <w:lang w:eastAsia="it-IT"/>
        </w:rPr>
        <w:t>:</w:t>
      </w:r>
    </w:p>
    <w:p w:rsidR="00BE7721" w:rsidRPr="00BE7721" w:rsidRDefault="00FD65C7" w:rsidP="00BE7721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1+4-a+</m:t>
                  </m:r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4"/>
                      <w:szCs w:val="24"/>
                      <w:lang w:eastAsia="it-IT"/>
                    </w:rPr>
                    <m:t>2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b+c=0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c=o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16+4a=o</m:t>
                  </m:r>
                </m:e>
              </m:eqAr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yields</m:t>
                  </m:r>
                </m:e>
              </m:groupChr>
            </m:e>
          </m:box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a=-4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b=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c=0</m:t>
                  </m:r>
                </m:e>
              </m:eqAr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yields</m:t>
                  </m:r>
                </m:e>
              </m:groupChr>
            </m:e>
          </m:box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it-IT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it-IT"/>
            </w:rPr>
            <m:t>-4x</m:t>
          </m:r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it-IT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it-IT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it-IT"/>
            </w:rPr>
            <m:t>y=0</m:t>
          </m:r>
        </m:oMath>
      </m:oMathPara>
    </w:p>
    <w:p w:rsidR="005D7566" w:rsidRDefault="005D7566" w:rsidP="005D756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Trovo C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it-IT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:</w:t>
      </w:r>
    </w:p>
    <w:p w:rsidR="005D7566" w:rsidRDefault="00FD65C7" w:rsidP="005D7566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  <w:r w:rsidRPr="00FD65C7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26" type="#_x0000_t202" style="position:absolute;margin-left:133.8pt;margin-top:.4pt;width:125.1pt;height:20.4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6229D" w:rsidRDefault="0026229D">
                  <w:r>
                    <w:t>-9/2 non sembra giusto</w:t>
                  </w:r>
                </w:p>
              </w:txbxContent>
            </v:textbox>
          </v:shape>
        </w:pict>
      </w:r>
      <w:r w:rsidR="005D7566">
        <w:rPr>
          <w:rFonts w:ascii="Times New Roman" w:hAnsi="Times New Roman" w:cs="Times New Roman"/>
          <w:noProof/>
          <w:sz w:val="24"/>
          <w:szCs w:val="24"/>
          <w:lang w:eastAsia="it-IT"/>
        </w:rPr>
        <w:t>C</w:t>
      </w:r>
      <w:r w:rsidR="005D7566">
        <w:rPr>
          <w:rFonts w:ascii="Times New Roman" w:hAnsi="Times New Roman" w:cs="Times New Roman"/>
          <w:noProof/>
          <w:sz w:val="24"/>
          <w:szCs w:val="24"/>
          <w:vertAlign w:val="subscript"/>
          <w:lang w:eastAsia="it-IT"/>
        </w:rPr>
        <w:t>2</w:t>
      </w:r>
      <w:r w:rsidR="005D7566">
        <w:rPr>
          <w:rFonts w:ascii="Times New Roman" w:hAnsi="Times New Roman" w:cs="Times New Roman"/>
          <w:noProof/>
          <w:sz w:val="24"/>
          <w:szCs w:val="24"/>
          <w:lang w:eastAsia="it-IT"/>
        </w:rPr>
        <w:t>(-a/2,-b/2)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it-I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yields</m:t>
                </m:r>
              </m:e>
            </m:groupChr>
          </m:e>
        </m:box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(2,9)</m:t>
        </m:r>
      </m:oMath>
    </w:p>
    <w:p w:rsidR="00C76342" w:rsidRDefault="00C76342" w:rsidP="005D7566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Trovo </w:t>
      </w:r>
      <w:r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t</w:t>
      </w:r>
      <w:r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>1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 xml:space="preserve">e </w:t>
      </w:r>
      <w:r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>t</w:t>
      </w:r>
      <w:r>
        <w:rPr>
          <w:rFonts w:ascii="Script MT Bold" w:eastAsiaTheme="minorEastAsia" w:hAnsi="Script MT Bold" w:cs="Times New Roman"/>
          <w:noProof/>
          <w:sz w:val="24"/>
          <w:szCs w:val="24"/>
          <w:vertAlign w:val="subscript"/>
          <w:lang w:eastAsia="it-IT"/>
        </w:rPr>
        <w:t>2</w:t>
      </w:r>
      <w:r>
        <w:rPr>
          <w:rFonts w:ascii="Script MT Bold" w:eastAsiaTheme="minorEastAsia" w:hAnsi="Script MT Bold" w:cs="Times New Roman"/>
          <w:noProof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t>:</w:t>
      </w:r>
    </w:p>
    <w:p w:rsidR="00C76342" w:rsidRPr="00C76342" w:rsidRDefault="00FD65C7" w:rsidP="005D7566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y=0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-4x+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y=0</m:t>
                  </m:r>
                </m:e>
              </m:eqAr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yields</m:t>
                  </m:r>
                </m:e>
              </m:groupChr>
            </m:e>
          </m:box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y=0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-4x=0</m:t>
                  </m:r>
                </m:e>
              </m:eqAr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yields</m:t>
                  </m:r>
                </m:e>
              </m:groupChr>
            </m:e>
          </m:box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y=0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x=0,4</m:t>
                  </m:r>
                </m:e>
              </m:eqArr>
            </m:e>
          </m:d>
        </m:oMath>
      </m:oMathPara>
    </w:p>
    <w:p w:rsidR="005D7566" w:rsidRPr="0026229D" w:rsidRDefault="00C76342" w:rsidP="005D7566">
      <w:pPr>
        <w:spacing w:after="0"/>
        <w:rPr>
          <w:rFonts w:ascii="Times New Roman" w:hAnsi="Times New Roman" w:cs="Times New Roman"/>
          <w:noProof/>
          <w:sz w:val="24"/>
          <w:szCs w:val="24"/>
          <w:lang w:val="en-US" w:eastAsia="it-IT"/>
        </w:rPr>
      </w:pPr>
      <w:r w:rsidRPr="0026229D">
        <w:rPr>
          <w:rFonts w:ascii="Script MT Bold" w:hAnsi="Script MT Bold" w:cs="Times New Roman"/>
          <w:noProof/>
          <w:sz w:val="24"/>
          <w:szCs w:val="24"/>
          <w:lang w:val="en-US" w:eastAsia="it-IT"/>
        </w:rPr>
        <w:t>t</w:t>
      </w:r>
      <w:r w:rsidRPr="0026229D">
        <w:rPr>
          <w:rFonts w:ascii="Script MT Bold" w:hAnsi="Script MT Bold" w:cs="Times New Roman"/>
          <w:noProof/>
          <w:sz w:val="24"/>
          <w:szCs w:val="24"/>
          <w:vertAlign w:val="subscript"/>
          <w:lang w:val="en-US" w:eastAsia="it-IT"/>
        </w:rPr>
        <w:t>1</w:t>
      </w:r>
      <w:r w:rsidRPr="0026229D">
        <w:rPr>
          <w:rFonts w:ascii="Times New Roman" w:hAnsi="Times New Roman" w:cs="Times New Roman"/>
          <w:noProof/>
          <w:sz w:val="24"/>
          <w:szCs w:val="24"/>
          <w:lang w:val="en-US" w:eastAsia="it-IT"/>
        </w:rPr>
        <w:t>(0,0)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it-I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yields</m:t>
                </m:r>
              </m:e>
            </m:groupChr>
          </m:e>
        </m:box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-4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it-IT"/>
              </w:rPr>
              <m:t>x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9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4</m:t>
            </m:r>
          </m:den>
        </m:f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it-IT"/>
              </w:rPr>
              <m:t>y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=0</m:t>
        </m:r>
        <m:box>
          <m:boxPr>
            <m:opEmu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it-I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yields</m:t>
                </m:r>
              </m:e>
            </m:groupChr>
          </m:e>
        </m:box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y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16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9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x</m:t>
        </m:r>
      </m:oMath>
    </w:p>
    <w:p w:rsidR="00ED7467" w:rsidRPr="0026229D" w:rsidRDefault="007E34A5" w:rsidP="00CE4B56">
      <w:pPr>
        <w:rPr>
          <w:rFonts w:ascii="Times New Roman" w:eastAsiaTheme="minorEastAsia" w:hAnsi="Times New Roman" w:cs="Times New Roman"/>
          <w:noProof/>
          <w:sz w:val="24"/>
          <w:szCs w:val="24"/>
          <w:lang w:val="en-US" w:eastAsia="it-IT"/>
        </w:rPr>
      </w:pPr>
      <w:r w:rsidRPr="0026229D">
        <w:rPr>
          <w:rFonts w:ascii="Script MT Bold" w:hAnsi="Script MT Bold" w:cs="Times New Roman"/>
          <w:noProof/>
          <w:sz w:val="24"/>
          <w:szCs w:val="24"/>
          <w:lang w:val="en-US" w:eastAsia="it-IT"/>
        </w:rPr>
        <w:t>t</w:t>
      </w:r>
      <w:r w:rsidRPr="0026229D">
        <w:rPr>
          <w:rFonts w:ascii="Script MT Bold" w:hAnsi="Script MT Bold" w:cs="Times New Roman"/>
          <w:noProof/>
          <w:sz w:val="24"/>
          <w:szCs w:val="24"/>
          <w:vertAlign w:val="subscript"/>
          <w:lang w:val="en-US" w:eastAsia="it-IT"/>
        </w:rPr>
        <w:t>2</w:t>
      </w:r>
      <w:r w:rsidRPr="0026229D">
        <w:rPr>
          <w:rFonts w:ascii="Times New Roman" w:hAnsi="Times New Roman" w:cs="Times New Roman"/>
          <w:noProof/>
          <w:sz w:val="24"/>
          <w:szCs w:val="24"/>
          <w:lang w:val="en-US" w:eastAsia="it-IT"/>
        </w:rPr>
        <w:t>(4,0)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it-I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yields</m:t>
                </m:r>
              </m:e>
            </m:groupChr>
          </m:e>
        </m:box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4</m:t>
        </m:r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x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-2</m:t>
        </m:r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x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-8+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9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8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y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=0</m:t>
        </m:r>
        <m:box>
          <m:boxPr>
            <m:opEmu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it-IT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yields</m:t>
                </m:r>
              </m:e>
            </m:groupChr>
          </m:e>
        </m:box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y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=-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16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9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it-IT"/>
          </w:rPr>
          <m:t>x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it-IT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64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it-IT"/>
              </w:rPr>
              <m:t>9</m:t>
            </m:r>
          </m:den>
        </m:f>
      </m:oMath>
    </w:p>
    <w:p w:rsidR="00ED7467" w:rsidRDefault="000272C4" w:rsidP="000272C4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t>Trovo H:</w:t>
      </w:r>
    </w:p>
    <w:p w:rsidR="000272C4" w:rsidRDefault="00FD65C7" w:rsidP="000272C4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it-IT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64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9</m:t>
                      </m:r>
                    </m:den>
                  </m:f>
                </m:e>
              </m:eqAr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yields</m:t>
                  </m:r>
                </m:e>
              </m:groupChr>
            </m:e>
          </m:box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x=2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it-IT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32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it-IT"/>
                        </w:rPr>
                        <m:t>9</m:t>
                      </m:r>
                    </m:den>
                  </m:f>
                </m:e>
              </m:eqArr>
            </m:e>
          </m:d>
        </m:oMath>
      </m:oMathPara>
    </w:p>
    <w:p w:rsidR="00ED7467" w:rsidRDefault="00ED7467" w:rsidP="00CE4B56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ED7467" w:rsidRDefault="00C743E2" w:rsidP="00CE4B56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L’ area del quadrilatero nn so se è giusta perché vengono numeri un po’ strani.Puoi dirmi se i risultati sono giusti?</w:t>
      </w:r>
    </w:p>
    <w:p w:rsidR="00524EB5" w:rsidRDefault="00524EB5" w:rsidP="00CE4B56">
      <w:pPr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</w:pPr>
      <w:r w:rsidRPr="00524EB5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w:t>Prova a disegnare con Car le figure e guarda che valori ti dà per i centri e le tangenti</w:t>
      </w:r>
    </w:p>
    <w:p w:rsidR="00AF6A1D" w:rsidRPr="00524EB5" w:rsidRDefault="004A51F5" w:rsidP="00CE4B56">
      <w:pPr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3110516" cy="230531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45" cy="23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w:t>area dovrebbe essere 48/9?</w:t>
      </w:r>
    </w:p>
    <w:sectPr w:rsidR="00AF6A1D" w:rsidRPr="00524EB5" w:rsidSect="00A10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7ED"/>
    <w:multiLevelType w:val="hybridMultilevel"/>
    <w:tmpl w:val="0110FB24"/>
    <w:lvl w:ilvl="0" w:tplc="27BCD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F6D2C"/>
    <w:multiLevelType w:val="hybridMultilevel"/>
    <w:tmpl w:val="AC2EDC4C"/>
    <w:lvl w:ilvl="0" w:tplc="E4345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530CAB"/>
    <w:rsid w:val="00010396"/>
    <w:rsid w:val="000272C4"/>
    <w:rsid w:val="00065AEF"/>
    <w:rsid w:val="001B1CB2"/>
    <w:rsid w:val="001F2B8E"/>
    <w:rsid w:val="0026229D"/>
    <w:rsid w:val="002861E2"/>
    <w:rsid w:val="002B54C3"/>
    <w:rsid w:val="003258E9"/>
    <w:rsid w:val="00354519"/>
    <w:rsid w:val="00416716"/>
    <w:rsid w:val="0043731C"/>
    <w:rsid w:val="004406CD"/>
    <w:rsid w:val="00452BCD"/>
    <w:rsid w:val="004A51F5"/>
    <w:rsid w:val="00524EB5"/>
    <w:rsid w:val="00530CAB"/>
    <w:rsid w:val="005D7566"/>
    <w:rsid w:val="005E6C36"/>
    <w:rsid w:val="005F662B"/>
    <w:rsid w:val="00651904"/>
    <w:rsid w:val="00664488"/>
    <w:rsid w:val="007D39B6"/>
    <w:rsid w:val="007E34A5"/>
    <w:rsid w:val="007F7FFA"/>
    <w:rsid w:val="00870C41"/>
    <w:rsid w:val="00933D2B"/>
    <w:rsid w:val="00A10640"/>
    <w:rsid w:val="00AC0F22"/>
    <w:rsid w:val="00AF6A1D"/>
    <w:rsid w:val="00BE7721"/>
    <w:rsid w:val="00C25615"/>
    <w:rsid w:val="00C743E2"/>
    <w:rsid w:val="00C76342"/>
    <w:rsid w:val="00CD2190"/>
    <w:rsid w:val="00CE4B56"/>
    <w:rsid w:val="00D25ED7"/>
    <w:rsid w:val="00D47588"/>
    <w:rsid w:val="00D64A1B"/>
    <w:rsid w:val="00DA2D71"/>
    <w:rsid w:val="00DE182E"/>
    <w:rsid w:val="00DF7FAE"/>
    <w:rsid w:val="00E833C4"/>
    <w:rsid w:val="00ED7467"/>
    <w:rsid w:val="00F02E7F"/>
    <w:rsid w:val="00FA27EF"/>
    <w:rsid w:val="00FD65C7"/>
    <w:rsid w:val="00F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30CA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C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4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2</cp:revision>
  <dcterms:created xsi:type="dcterms:W3CDTF">2011-07-18T08:44:00Z</dcterms:created>
  <dcterms:modified xsi:type="dcterms:W3CDTF">2011-07-18T08:44:00Z</dcterms:modified>
</cp:coreProperties>
</file>